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F9" w:rsidRDefault="000C2CF9">
      <w:r>
        <w:t>MODULO DI RICHIESTA CONTRIBUTO TRASPORTO SCOLASTICO STUDENTI CON DISABILITA’ RESIDENTI NEL COMUNE DI CASSINO E FREQUENTANTI LE ISTITUZIONI SCOLASTICHE SECONDARIE DI II° GRADO STATALI O PARITARIE O I PERCORSI TRIENNALI DI IePF - ANNO SCOLASTICO 2022/2023.</w:t>
      </w:r>
    </w:p>
    <w:p w:rsidR="000C2CF9" w:rsidRDefault="000C2CF9"/>
    <w:p w:rsidR="000C2CF9" w:rsidRDefault="000C2CF9" w:rsidP="000C2C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CASSINO</w:t>
      </w:r>
    </w:p>
    <w:p w:rsidR="000C2CF9" w:rsidRDefault="000C2CF9" w:rsidP="000C2C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SERVIZI</w:t>
      </w:r>
    </w:p>
    <w:p w:rsidR="000C2CF9" w:rsidRDefault="000C2CF9" w:rsidP="000C2C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SERVIZI SCOLASTICI</w:t>
      </w:r>
    </w:p>
    <w:p w:rsidR="000C2CF9" w:rsidRDefault="000C2CF9" w:rsidP="000C2CF9">
      <w:pPr>
        <w:jc w:val="both"/>
      </w:pPr>
    </w:p>
    <w:p w:rsidR="000C2CF9" w:rsidRDefault="000C2CF9" w:rsidP="000C2CF9">
      <w:pPr>
        <w:jc w:val="both"/>
      </w:pPr>
    </w:p>
    <w:p w:rsidR="000C2CF9" w:rsidRDefault="000C2CF9" w:rsidP="000C2CF9">
      <w:pPr>
        <w:jc w:val="both"/>
      </w:pPr>
      <w:r>
        <w:t>Oggetto: Richiesta contributo trasporto scolastico II ciclo - studenti con disabilità.</w:t>
      </w:r>
    </w:p>
    <w:p w:rsidR="000C2CF9" w:rsidRDefault="000C2CF9" w:rsidP="000C2CF9">
      <w:pPr>
        <w:jc w:val="both"/>
      </w:pPr>
    </w:p>
    <w:p w:rsidR="000C2CF9" w:rsidRDefault="000C2CF9" w:rsidP="000C2CF9">
      <w:pPr>
        <w:jc w:val="both"/>
      </w:pPr>
    </w:p>
    <w:p w:rsidR="00B52FB8" w:rsidRDefault="000C2CF9" w:rsidP="000C2CF9">
      <w:pPr>
        <w:jc w:val="both"/>
      </w:pPr>
      <w:r>
        <w:t xml:space="preserve">Il/La sottoscritto/a_________________________________________________________nato a ___________________il________________ residente in _______________________________Via ______________________________________padre/madre di __________________________nato a_____________ il _____________frequentante l'Istituto istruzione secondaria secondo grado ________________________________________________________________________sede di ______________________classe_________ sez. _________; </w:t>
      </w:r>
    </w:p>
    <w:p w:rsidR="00B52FB8" w:rsidRDefault="00B52FB8" w:rsidP="000C2CF9">
      <w:pPr>
        <w:jc w:val="both"/>
      </w:pPr>
    </w:p>
    <w:p w:rsidR="00B52FB8" w:rsidRDefault="000C2CF9" w:rsidP="00B52FB8">
      <w:pPr>
        <w:rPr>
          <w:b/>
        </w:rPr>
      </w:pPr>
      <w:r w:rsidRPr="00B52FB8">
        <w:rPr>
          <w:b/>
        </w:rPr>
        <w:t>CHIEDE</w:t>
      </w:r>
    </w:p>
    <w:p w:rsidR="00B52FB8" w:rsidRPr="00B52FB8" w:rsidRDefault="00B52FB8" w:rsidP="00B52FB8">
      <w:pPr>
        <w:rPr>
          <w:b/>
        </w:rPr>
      </w:pPr>
    </w:p>
    <w:p w:rsidR="00B52FB8" w:rsidRDefault="000C2CF9" w:rsidP="000C2CF9">
      <w:pPr>
        <w:jc w:val="both"/>
      </w:pPr>
      <w:r>
        <w:t xml:space="preserve">il contributo per il servizio trasporto scolastico studenti con disabilità anno scolastico 2022/2023, di cui alla determinazione della Regione Lazio n. G08829 del 07/07/2022. </w:t>
      </w:r>
    </w:p>
    <w:p w:rsidR="00B52FB8" w:rsidRDefault="00B52FB8" w:rsidP="000C2CF9">
      <w:pPr>
        <w:jc w:val="both"/>
      </w:pPr>
    </w:p>
    <w:p w:rsidR="00B52FB8" w:rsidRDefault="000C2CF9" w:rsidP="000C2CF9">
      <w:pPr>
        <w:jc w:val="both"/>
      </w:pPr>
      <w:r>
        <w:t xml:space="preserve">Si allega: </w:t>
      </w:r>
    </w:p>
    <w:p w:rsidR="00B52FB8" w:rsidRDefault="00B52FB8" w:rsidP="000C2CF9">
      <w:pPr>
        <w:jc w:val="both"/>
      </w:pPr>
    </w:p>
    <w:p w:rsidR="00B52FB8" w:rsidRDefault="000C2CF9" w:rsidP="00B52FB8">
      <w:pPr>
        <w:pStyle w:val="Paragrafoelenco"/>
        <w:numPr>
          <w:ilvl w:val="0"/>
          <w:numId w:val="1"/>
        </w:numPr>
        <w:jc w:val="both"/>
      </w:pPr>
      <w:r>
        <w:t>dichiarazione sostitutiva di certificazione, resa ai sensi del D.P.R. n. 445/2000 da parte del soggetto richiedente, per attestare il requisito della residenza e della frequenza scolastica dello studente, nonché la distanza chilometrica abitazione – istituto scolastico;</w:t>
      </w:r>
    </w:p>
    <w:p w:rsidR="00B52FB8" w:rsidRDefault="000C2CF9" w:rsidP="00B52FB8">
      <w:pPr>
        <w:pStyle w:val="Paragrafoelenco"/>
        <w:numPr>
          <w:ilvl w:val="0"/>
          <w:numId w:val="1"/>
        </w:numPr>
        <w:jc w:val="both"/>
      </w:pPr>
      <w:r>
        <w:t>fotocopia del documento d'identità del soggetto richiedente, in corso di validità;</w:t>
      </w:r>
    </w:p>
    <w:p w:rsidR="00B52FB8" w:rsidRDefault="000C2CF9" w:rsidP="00B52FB8">
      <w:pPr>
        <w:pStyle w:val="Paragrafoelenco"/>
        <w:numPr>
          <w:ilvl w:val="0"/>
          <w:numId w:val="1"/>
        </w:numPr>
        <w:jc w:val="both"/>
      </w:pPr>
      <w:r>
        <w:t>certificazione di disabilità e di diagnosi funzionale rilasciata dalla ASL competente (verbale di accertamento dell'handicap ex L. 104/1992 in corso di validità).</w:t>
      </w:r>
    </w:p>
    <w:p w:rsidR="00B52FB8" w:rsidRDefault="000C2CF9" w:rsidP="00B52FB8">
      <w:pPr>
        <w:pStyle w:val="Paragrafoelenco"/>
        <w:numPr>
          <w:ilvl w:val="0"/>
          <w:numId w:val="1"/>
        </w:numPr>
        <w:jc w:val="both"/>
      </w:pPr>
      <w:r>
        <w:t>Si impegna inoltre, a presentare a fine anno scolastico 2022/2023, il certificato rilasciato dall'istituto scolastico, attestante gli effettivi giorni di presenza svolti a scuola, entro il 16 luglio 2023</w:t>
      </w:r>
    </w:p>
    <w:p w:rsidR="00B52FB8" w:rsidRDefault="000C2CF9" w:rsidP="00B52FB8">
      <w:pPr>
        <w:pStyle w:val="Paragrafoelenco"/>
        <w:numPr>
          <w:ilvl w:val="0"/>
          <w:numId w:val="1"/>
        </w:numPr>
        <w:jc w:val="both"/>
      </w:pPr>
      <w:r>
        <w:t xml:space="preserve">Il sottoscritto dichiara di essere a conoscenza delle sanzioni penali previste dall’art. 76 del D.P.R. 28 dicembre 2000, n.445 in caso di dichiarazioni mendaci. </w:t>
      </w:r>
    </w:p>
    <w:p w:rsidR="00B52FB8" w:rsidRDefault="00B52FB8" w:rsidP="00B52FB8">
      <w:pPr>
        <w:pStyle w:val="Paragrafoelenco"/>
        <w:ind w:left="0"/>
        <w:jc w:val="both"/>
      </w:pPr>
    </w:p>
    <w:p w:rsidR="00B52FB8" w:rsidRDefault="000C2CF9" w:rsidP="00B52FB8">
      <w:pPr>
        <w:pStyle w:val="Paragrafoelenco"/>
        <w:ind w:left="0"/>
        <w:jc w:val="both"/>
      </w:pPr>
      <w:r>
        <w:t>Indirizzo al quale inviare comunicazioni o richiedere chiarimenti:</w:t>
      </w:r>
    </w:p>
    <w:p w:rsidR="00B52FB8" w:rsidRDefault="00B52FB8" w:rsidP="00B52FB8">
      <w:pPr>
        <w:pStyle w:val="Paragrafoelenco"/>
        <w:jc w:val="both"/>
      </w:pPr>
    </w:p>
    <w:p w:rsidR="00B52FB8" w:rsidRDefault="000C2CF9" w:rsidP="00B52FB8">
      <w:pPr>
        <w:jc w:val="both"/>
      </w:pPr>
      <w:r>
        <w:t>- Comune/Via/Piazza ______________________________</w:t>
      </w:r>
    </w:p>
    <w:p w:rsidR="00B52FB8" w:rsidRDefault="000C2CF9" w:rsidP="00B52FB8">
      <w:pPr>
        <w:jc w:val="both"/>
      </w:pPr>
      <w:r>
        <w:t>- email: ______________________________</w:t>
      </w:r>
    </w:p>
    <w:p w:rsidR="00B52FB8" w:rsidRDefault="000C2CF9" w:rsidP="00B52FB8">
      <w:pPr>
        <w:jc w:val="both"/>
      </w:pPr>
      <w:r>
        <w:t xml:space="preserve">- Tel. </w:t>
      </w:r>
      <w:r w:rsidR="00B52FB8">
        <w:t>___________________________</w:t>
      </w:r>
    </w:p>
    <w:p w:rsidR="00B52FB8" w:rsidRDefault="00B52FB8" w:rsidP="00B52FB8">
      <w:pPr>
        <w:ind w:left="708"/>
        <w:jc w:val="both"/>
      </w:pPr>
    </w:p>
    <w:p w:rsidR="00583C22" w:rsidRDefault="000C2CF9" w:rsidP="000C2CF9">
      <w:pPr>
        <w:jc w:val="both"/>
      </w:pPr>
      <w:r>
        <w:t xml:space="preserve">Data ___________________________ </w:t>
      </w:r>
      <w:r w:rsidR="00B52FB8">
        <w:tab/>
      </w:r>
      <w:r w:rsidR="00B52FB8">
        <w:tab/>
      </w:r>
      <w:r>
        <w:t>Firma del richiedente _________</w:t>
      </w:r>
      <w:r w:rsidR="00B52FB8">
        <w:t>____</w:t>
      </w:r>
      <w:r>
        <w:t>__________________</w:t>
      </w:r>
    </w:p>
    <w:p w:rsidR="00B52FB8" w:rsidRDefault="00B52FB8" w:rsidP="000C2CF9">
      <w:pPr>
        <w:jc w:val="both"/>
      </w:pPr>
    </w:p>
    <w:p w:rsidR="005419F0" w:rsidRDefault="005419F0" w:rsidP="00B52FB8"/>
    <w:p w:rsidR="005419F0" w:rsidRDefault="005419F0" w:rsidP="00B52FB8"/>
    <w:p w:rsidR="00B52FB8" w:rsidRPr="005419F0" w:rsidRDefault="00B52FB8" w:rsidP="00B52FB8">
      <w:pPr>
        <w:rPr>
          <w:b/>
          <w:sz w:val="24"/>
          <w:szCs w:val="24"/>
        </w:rPr>
      </w:pPr>
      <w:r w:rsidRPr="005419F0">
        <w:rPr>
          <w:b/>
          <w:sz w:val="24"/>
          <w:szCs w:val="24"/>
        </w:rPr>
        <w:lastRenderedPageBreak/>
        <w:t>INFORMATIVA UTENTI DEL SERVIZIO DI TRASPORTO SCOLASTICO</w:t>
      </w:r>
    </w:p>
    <w:p w:rsidR="00B52FB8" w:rsidRPr="00112159" w:rsidRDefault="00B52FB8" w:rsidP="000C2CF9">
      <w:pPr>
        <w:jc w:val="both"/>
      </w:pPr>
    </w:p>
    <w:p w:rsidR="00112159" w:rsidRPr="00112159" w:rsidRDefault="00B52FB8" w:rsidP="00112159">
      <w:pPr>
        <w:rPr>
          <w:b/>
        </w:rPr>
      </w:pPr>
      <w:r w:rsidRPr="00112159">
        <w:rPr>
          <w:b/>
        </w:rPr>
        <w:t>Informativa in merito al trattamento dei dati personali ai sensi dell’art. 13 del Regolamento (UE) 2016/679</w:t>
      </w:r>
      <w:r w:rsidR="00112159" w:rsidRPr="00112159">
        <w:rPr>
          <w:b/>
        </w:rPr>
        <w:t>.</w:t>
      </w:r>
      <w:r w:rsidRPr="00112159">
        <w:t xml:space="preserve"> </w:t>
      </w:r>
    </w:p>
    <w:p w:rsidR="00112159" w:rsidRPr="00112159" w:rsidRDefault="00112159" w:rsidP="00112159">
      <w:pPr>
        <w:rPr>
          <w:b/>
          <w:sz w:val="24"/>
          <w:szCs w:val="24"/>
        </w:rPr>
      </w:pPr>
    </w:p>
    <w:p w:rsidR="00112159" w:rsidRDefault="00112159" w:rsidP="000C2CF9">
      <w:pPr>
        <w:jc w:val="both"/>
      </w:pPr>
      <w:r w:rsidRPr="00112159">
        <w:rPr>
          <w:b/>
          <w:sz w:val="24"/>
          <w:szCs w:val="24"/>
        </w:rPr>
        <w:t>Titolare del trattamento.</w:t>
      </w:r>
      <w:r>
        <w:rPr>
          <w:b/>
          <w:sz w:val="24"/>
          <w:szCs w:val="24"/>
        </w:rPr>
        <w:t xml:space="preserve"> </w:t>
      </w:r>
      <w:r w:rsidR="00B52FB8">
        <w:t>Si informano gli interessati che il trattamento dei dati personali compresi quelli particolari (sensibili e giudiziari) è effettuato, anche con modalità informatizzate, dal Comune di Cassino in qualità di Titolare del trattamento con sede in Cassino (FR) Piazza Trento e Trieste, nr. 1. Finalità del trattamento e base giuridica I dati personali forniti verranno trattati per le finalità e nell’ambito delle attività connesse e strumentali alla richiesta di rimborso per il servizio di Trasporto scolastico degli studenti con disabilità del II ciclo. Il conferimento dei dati è obbligatorio e il rifiuto, a fornire gli stessi, preclude la possibilità di richiesta del contributo regionale. Destinatari dei dati Tali dati saranno utilizzati: dal Comune di Cassino e dalla Regione Lazio, per la verifica delle informazioni fornite, l’accesso al bando e il pagamento del contributo richiesto;</w:t>
      </w:r>
    </w:p>
    <w:p w:rsidR="00112159" w:rsidRDefault="00B52FB8" w:rsidP="000C2CF9">
      <w:pPr>
        <w:jc w:val="both"/>
      </w:pPr>
      <w:r w:rsidRPr="00112159">
        <w:rPr>
          <w:b/>
        </w:rPr>
        <w:t>Categorie di dati e trattamento</w:t>
      </w:r>
      <w:r w:rsidR="00112159">
        <w:t>.</w:t>
      </w:r>
    </w:p>
    <w:p w:rsidR="00112159" w:rsidRDefault="00B52FB8" w:rsidP="000C2CF9">
      <w:pPr>
        <w:jc w:val="both"/>
      </w:pPr>
      <w:r>
        <w:t xml:space="preserve">Il trattamento dei dati comprende principalmente le seguenti categorie di attività e fasi: - verifica iscrizioni negli Istituti secondari superiori; - verifica nominativi e disabilità; - verifica giorni effettivi di frequenza scolastica; - trasmissione dati alla Regione Lazio; - liquidazione dei trasferimenti regionali; L’elenco delle suddette categorie è a titolo puramente esemplificativo. Le attività implicano il trattamento di dati inerenti il minore e il Tutore/genitore richiedente; Il trattamento viene effettuato nel rispetto dei principi di correttezza e trasparenza, pertinenza, non eccedenza e di indispensabilità. I dati sono trattati garantendo la loro sicurezza e riservatezza con adeguate misure di protezione al fine di ridurre i rischi di distruzione o perdita dei dati, anche accidentale, I trattamenti sono effettuati da persone incaricate del trattamento e preposte alle relative attività in relazione alle finalità iniziali e successive. Le informazioni possono essere conosciute, per le finalità connesse alla richiesta di contributo, dal Comune di Cassino e dalla Regione Lazio, designati Responsabili del trattamento ai sensi dell’art. 28 del Regolamento (UE) 2016/679. I dati non saranno trasferiti a Società o Paesi Terzi. </w:t>
      </w:r>
    </w:p>
    <w:p w:rsidR="00112159" w:rsidRDefault="00B52FB8" w:rsidP="000C2CF9">
      <w:pPr>
        <w:jc w:val="both"/>
      </w:pPr>
      <w:r w:rsidRPr="00112159">
        <w:rPr>
          <w:b/>
        </w:rPr>
        <w:t>Durata di conservazione dei dati</w:t>
      </w:r>
      <w:r>
        <w:t xml:space="preserve"> I dati saranno conservati per il tempo necessario agli adempimenti previsti, con particolare riguardo alla gestione amministrativa delle attività e agli obblighi di tenuta della documentazione, nonché al rispetto della normativa in materia di prescrizione.</w:t>
      </w:r>
    </w:p>
    <w:p w:rsidR="00112159" w:rsidRDefault="00B52FB8" w:rsidP="000C2CF9">
      <w:pPr>
        <w:jc w:val="both"/>
      </w:pPr>
      <w:r w:rsidRPr="00112159">
        <w:rPr>
          <w:b/>
        </w:rPr>
        <w:t>Diritti degli interessati</w:t>
      </w:r>
      <w:r w:rsidR="00112159" w:rsidRPr="00112159">
        <w:t>.</w:t>
      </w:r>
      <w:r>
        <w:t xml:space="preserve"> Gli interessati possono esercitare i diritti previsti dal Regolamento UE (artt. 15 e seguenti) ed in particolare il diritto di accedere ai propri dati personali, di chiederne la rettifica o la limitazione, l’aggiornamento se incompleti o erronei e la cancellazione se raccolti in violazione di legge nonché di opporsi al loro trattamento fatta salva l’esistenza di motivi legittimi da parte del Titolare.</w:t>
      </w:r>
    </w:p>
    <w:p w:rsidR="00B52FB8" w:rsidRDefault="00B52FB8" w:rsidP="000C2CF9">
      <w:pPr>
        <w:jc w:val="both"/>
      </w:pPr>
      <w:r>
        <w:t xml:space="preserve">Tali diritti possono essere esercitati rivolgendo la richiesta direttamente al protocollo del Comune di Cassino </w:t>
      </w:r>
      <w:r w:rsidR="00112159">
        <w:t>P</w:t>
      </w:r>
      <w:r w:rsidRPr="00B52FB8">
        <w:t xml:space="preserve">iazza </w:t>
      </w:r>
      <w:r w:rsidR="00112159">
        <w:t xml:space="preserve">De Gasperi </w:t>
      </w:r>
      <w:r w:rsidRPr="00B52FB8">
        <w:t>1,</w:t>
      </w:r>
      <w:r w:rsidR="00112159">
        <w:t xml:space="preserve"> (Fr)</w:t>
      </w:r>
      <w:r w:rsidRPr="00B52FB8">
        <w:t xml:space="preserve"> come Titolare, oppure anche mediante PEC </w:t>
      </w:r>
      <w:r w:rsidRPr="00B52FB8">
        <w:rPr>
          <w:bCs/>
        </w:rPr>
        <w:t>servizio.protocollo@comunecassino.telecompost.it</w:t>
      </w:r>
      <w:r w:rsidRPr="00B52FB8">
        <w:t>.</w:t>
      </w:r>
    </w:p>
    <w:p w:rsidR="00112159" w:rsidRPr="00112159" w:rsidRDefault="00B52FB8" w:rsidP="000C2CF9">
      <w:pPr>
        <w:jc w:val="both"/>
        <w:rPr>
          <w:b/>
        </w:rPr>
      </w:pPr>
      <w:r w:rsidRPr="00112159">
        <w:rPr>
          <w:b/>
        </w:rPr>
        <w:t>Dati di contatto del DPO</w:t>
      </w:r>
    </w:p>
    <w:p w:rsidR="00112159" w:rsidRDefault="00B52FB8" w:rsidP="000C2CF9">
      <w:pPr>
        <w:jc w:val="both"/>
      </w:pPr>
      <w:r>
        <w:t xml:space="preserve">Il DPO nominato dal Comune di Cassino è l'Avv. DI FRANCESCO Gioconda, la richiesta di accesso può essere formulata anche al Responsabile esterno del trattamento, all’indirizzo di posta elettronica dell’Avvocato: </w:t>
      </w:r>
      <w:r w:rsidRPr="00B52FB8">
        <w:t>studiodifrancescogio@gmail.com</w:t>
      </w:r>
    </w:p>
    <w:p w:rsidR="00112159" w:rsidRDefault="00B52FB8" w:rsidP="000C2CF9">
      <w:pPr>
        <w:jc w:val="both"/>
      </w:pPr>
      <w:r w:rsidRPr="00112159">
        <w:rPr>
          <w:b/>
        </w:rPr>
        <w:t>Diritto di proporre reclamo</w:t>
      </w:r>
      <w:r w:rsidR="00112159" w:rsidRPr="00112159">
        <w:rPr>
          <w:b/>
        </w:rPr>
        <w:t>.</w:t>
      </w:r>
      <w:r>
        <w:t xml:space="preserve"> Si informano gli utenti che potranno proporre un eventuale reclamo all’Autorità di Controllo Italiana - Garante per la protezione dei dati personali - Piazza Venezia 11 – 00187 Roma. </w:t>
      </w:r>
    </w:p>
    <w:p w:rsidR="00B52FB8" w:rsidRDefault="00B52FB8" w:rsidP="000C2CF9">
      <w:pPr>
        <w:jc w:val="both"/>
      </w:pPr>
      <w:r>
        <w:t xml:space="preserve">Il/La sottoscritto/a dichiara di aver letto e ben compreso l’informativa privacy relativa al servizio di trasporto scolastico. </w:t>
      </w:r>
    </w:p>
    <w:p w:rsidR="00B52FB8" w:rsidRDefault="00B52FB8" w:rsidP="000C2CF9">
      <w:pPr>
        <w:jc w:val="both"/>
      </w:pPr>
    </w:p>
    <w:p w:rsidR="00B52FB8" w:rsidRDefault="00B52FB8" w:rsidP="000C2CF9">
      <w:pPr>
        <w:jc w:val="both"/>
      </w:pPr>
    </w:p>
    <w:p w:rsidR="00B52FB8" w:rsidRDefault="00B52FB8" w:rsidP="000C2CF9">
      <w:pPr>
        <w:jc w:val="both"/>
      </w:pPr>
      <w:r>
        <w:t xml:space="preserve">Cassino ……………………..………… </w:t>
      </w:r>
      <w:r w:rsidR="00112159">
        <w:t xml:space="preserve">                         </w:t>
      </w:r>
      <w:r>
        <w:t>IL/LA Richiedente ..................................................................…</w:t>
      </w:r>
    </w:p>
    <w:sectPr w:rsidR="00B52FB8" w:rsidSect="005419F0">
      <w:headerReference w:type="default" r:id="rId7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91" w:rsidRDefault="009F7491" w:rsidP="000C2CF9">
      <w:pPr>
        <w:spacing w:line="240" w:lineRule="auto"/>
      </w:pPr>
      <w:r>
        <w:separator/>
      </w:r>
    </w:p>
  </w:endnote>
  <w:endnote w:type="continuationSeparator" w:id="1">
    <w:p w:rsidR="009F7491" w:rsidRDefault="009F7491" w:rsidP="000C2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91" w:rsidRDefault="009F7491" w:rsidP="000C2CF9">
      <w:pPr>
        <w:spacing w:line="240" w:lineRule="auto"/>
      </w:pPr>
      <w:r>
        <w:separator/>
      </w:r>
    </w:p>
  </w:footnote>
  <w:footnote w:type="continuationSeparator" w:id="1">
    <w:p w:rsidR="009F7491" w:rsidRDefault="009F7491" w:rsidP="000C2C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F9" w:rsidRDefault="000C2CF9" w:rsidP="000C2CF9">
    <w:pPr>
      <w:pStyle w:val="Intestazione"/>
      <w:jc w:val="right"/>
      <w:rPr>
        <w:b/>
      </w:rPr>
    </w:pPr>
    <w:r w:rsidRPr="000C2CF9">
      <w:rPr>
        <w:b/>
      </w:rPr>
      <w:t>MODULO A</w:t>
    </w:r>
  </w:p>
  <w:p w:rsidR="000C2CF9" w:rsidRDefault="000C2CF9" w:rsidP="000C2CF9">
    <w:pPr>
      <w:pStyle w:val="Intestazione"/>
      <w:jc w:val="right"/>
    </w:pPr>
    <w:r>
      <w:t xml:space="preserve"> RICHIESTA CONTRIBUTO BANDO TRASPORTO DISABILI II CICLO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AAF"/>
    <w:multiLevelType w:val="hybridMultilevel"/>
    <w:tmpl w:val="539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F9"/>
    <w:rsid w:val="00081EB2"/>
    <w:rsid w:val="000C2CF9"/>
    <w:rsid w:val="000E5C27"/>
    <w:rsid w:val="0010429D"/>
    <w:rsid w:val="00112159"/>
    <w:rsid w:val="003546AB"/>
    <w:rsid w:val="003B48C8"/>
    <w:rsid w:val="00491AAE"/>
    <w:rsid w:val="005043F9"/>
    <w:rsid w:val="005419F0"/>
    <w:rsid w:val="00544D8A"/>
    <w:rsid w:val="00583C22"/>
    <w:rsid w:val="0059729A"/>
    <w:rsid w:val="009F7491"/>
    <w:rsid w:val="00AC7D1A"/>
    <w:rsid w:val="00B52FB8"/>
    <w:rsid w:val="00D9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2CF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2CF9"/>
  </w:style>
  <w:style w:type="paragraph" w:styleId="Pidipagina">
    <w:name w:val="footer"/>
    <w:basedOn w:val="Normale"/>
    <w:link w:val="PidipaginaCarattere"/>
    <w:uiPriority w:val="99"/>
    <w:semiHidden/>
    <w:unhideWhenUsed/>
    <w:rsid w:val="000C2CF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2CF9"/>
  </w:style>
  <w:style w:type="paragraph" w:styleId="Paragrafoelenco">
    <w:name w:val="List Paragraph"/>
    <w:basedOn w:val="Normale"/>
    <w:uiPriority w:val="34"/>
    <w:qFormat/>
    <w:rsid w:val="00B52FB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Ferritto</dc:creator>
  <cp:lastModifiedBy>vicepreside1</cp:lastModifiedBy>
  <cp:revision>2</cp:revision>
  <dcterms:created xsi:type="dcterms:W3CDTF">2022-09-09T08:25:00Z</dcterms:created>
  <dcterms:modified xsi:type="dcterms:W3CDTF">2022-09-09T08:25:00Z</dcterms:modified>
</cp:coreProperties>
</file>